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85F7" w14:textId="6D65CAF6" w:rsidR="00597B3D" w:rsidRPr="009F5F49" w:rsidRDefault="00597B3D">
      <w:pPr>
        <w:rPr>
          <w:rFonts w:ascii="Telenet Albra Sans" w:hAnsi="Telenet Albra Sans"/>
          <w:b/>
          <w:bCs/>
          <w:lang w:val="fr-FR"/>
        </w:rPr>
      </w:pPr>
      <w:r w:rsidRPr="009F5F49">
        <w:rPr>
          <w:rFonts w:ascii="Telenet Albra Sans" w:hAnsi="Telenet Albra Sans"/>
          <w:b/>
          <w:bCs/>
          <w:lang w:val="fr-FR"/>
        </w:rPr>
        <w:t xml:space="preserve">TBWA </w:t>
      </w:r>
      <w:r w:rsidR="009F5F49">
        <w:rPr>
          <w:rFonts w:ascii="Telenet Albra Sans" w:hAnsi="Telenet Albra Sans"/>
          <w:b/>
          <w:bCs/>
          <w:lang w:val="fr-FR"/>
        </w:rPr>
        <w:t>confie le premier rôle à</w:t>
      </w:r>
      <w:r w:rsidRPr="009F5F49">
        <w:rPr>
          <w:rFonts w:ascii="Telenet Albra Sans" w:hAnsi="Telenet Albra Sans"/>
          <w:b/>
          <w:bCs/>
          <w:lang w:val="fr-FR"/>
        </w:rPr>
        <w:t xml:space="preserve"> Bumba </w:t>
      </w:r>
      <w:r w:rsidR="009F5F49">
        <w:rPr>
          <w:rFonts w:ascii="Telenet Albra Sans" w:hAnsi="Telenet Albra Sans"/>
          <w:b/>
          <w:bCs/>
          <w:lang w:val="fr-FR"/>
        </w:rPr>
        <w:t xml:space="preserve">dans un nouveau spot </w:t>
      </w:r>
      <w:r w:rsidRPr="009F5F49">
        <w:rPr>
          <w:rFonts w:ascii="Telenet Albra Sans" w:hAnsi="Telenet Albra Sans"/>
          <w:b/>
          <w:bCs/>
          <w:lang w:val="fr-FR"/>
        </w:rPr>
        <w:t>Telenet</w:t>
      </w:r>
    </w:p>
    <w:p w14:paraId="04054A83" w14:textId="77777777" w:rsidR="00C50EEE" w:rsidRPr="009F5F49" w:rsidRDefault="00C50EEE">
      <w:pPr>
        <w:rPr>
          <w:rFonts w:ascii="Telenet Albra Sans" w:hAnsi="Telenet Albra Sans"/>
          <w:lang w:val="fr-FR"/>
        </w:rPr>
      </w:pPr>
    </w:p>
    <w:p w14:paraId="0BD449CB" w14:textId="4A196873" w:rsidR="000201A1" w:rsidRDefault="00915981">
      <w:pPr>
        <w:rPr>
          <w:rFonts w:ascii="Telenet Albra Sans" w:hAnsi="Telenet Albra Sans"/>
          <w:lang w:val="fr-FR"/>
        </w:rPr>
      </w:pPr>
      <w:r>
        <w:rPr>
          <w:rFonts w:ascii="Telenet Albra Sans" w:hAnsi="Telenet Albra Sans"/>
          <w:lang w:val="fr-FR"/>
        </w:rPr>
        <w:t xml:space="preserve">Il y </w:t>
      </w:r>
      <w:r w:rsidR="002401C4">
        <w:rPr>
          <w:rFonts w:ascii="Telenet Albra Sans" w:hAnsi="Telenet Albra Sans"/>
          <w:lang w:val="fr-FR"/>
        </w:rPr>
        <w:t xml:space="preserve">en </w:t>
      </w:r>
      <w:r>
        <w:rPr>
          <w:rFonts w:ascii="Telenet Albra Sans" w:hAnsi="Telenet Albra Sans"/>
          <w:lang w:val="fr-FR"/>
        </w:rPr>
        <w:t>a qui demandent toujours le mot de passe wifi. Il y</w:t>
      </w:r>
      <w:r w:rsidR="002401C4">
        <w:rPr>
          <w:rFonts w:ascii="Telenet Albra Sans" w:hAnsi="Telenet Albra Sans"/>
          <w:lang w:val="fr-FR"/>
        </w:rPr>
        <w:t xml:space="preserve"> en</w:t>
      </w:r>
      <w:r>
        <w:rPr>
          <w:rFonts w:ascii="Telenet Albra Sans" w:hAnsi="Telenet Albra Sans"/>
          <w:lang w:val="fr-FR"/>
        </w:rPr>
        <w:t xml:space="preserve"> a qui vérifient constamment </w:t>
      </w:r>
      <w:r w:rsidR="0010316D">
        <w:rPr>
          <w:rFonts w:ascii="Telenet Albra Sans" w:hAnsi="Telenet Albra Sans"/>
          <w:lang w:val="fr-FR"/>
        </w:rPr>
        <w:t>ce qui leur reste comme</w:t>
      </w:r>
      <w:r w:rsidR="00804A5B">
        <w:rPr>
          <w:rFonts w:ascii="Telenet Albra Sans" w:hAnsi="Telenet Albra Sans"/>
          <w:lang w:val="fr-FR"/>
        </w:rPr>
        <w:t xml:space="preserve"> datas. Et il </w:t>
      </w:r>
      <w:r w:rsidR="002401C4">
        <w:rPr>
          <w:rFonts w:ascii="Telenet Albra Sans" w:hAnsi="Telenet Albra Sans"/>
          <w:lang w:val="fr-FR"/>
        </w:rPr>
        <w:t xml:space="preserve">en </w:t>
      </w:r>
      <w:r w:rsidR="00804A5B">
        <w:rPr>
          <w:rFonts w:ascii="Telenet Albra Sans" w:hAnsi="Telenet Albra Sans"/>
          <w:lang w:val="fr-FR"/>
        </w:rPr>
        <w:t>y a qui parlent encore de "minutes d'appel".</w:t>
      </w:r>
    </w:p>
    <w:p w14:paraId="3C6C80F8" w14:textId="77777777" w:rsidR="00915981" w:rsidRPr="009F5F49" w:rsidRDefault="00915981">
      <w:pPr>
        <w:rPr>
          <w:rFonts w:ascii="Telenet Albra Sans" w:hAnsi="Telenet Albra Sans"/>
          <w:lang w:val="fr-FR"/>
        </w:rPr>
      </w:pPr>
    </w:p>
    <w:p w14:paraId="355281BB" w14:textId="1F33D04D" w:rsidR="00B32EE6" w:rsidRPr="009F5F49" w:rsidRDefault="002401C4">
      <w:pPr>
        <w:rPr>
          <w:rFonts w:ascii="Telenet Albra Sans" w:hAnsi="Telenet Albra Sans"/>
          <w:lang w:val="fr-FR"/>
        </w:rPr>
      </w:pPr>
      <w:r>
        <w:rPr>
          <w:rFonts w:ascii="Telenet Albra Sans" w:hAnsi="Telenet Albra Sans"/>
          <w:lang w:val="fr-FR"/>
        </w:rPr>
        <w:t>Ce sont les Last Ones, les derniers</w:t>
      </w:r>
      <w:r w:rsidR="00844B5D">
        <w:rPr>
          <w:rFonts w:ascii="Telenet Albra Sans" w:hAnsi="Telenet Albra Sans"/>
          <w:lang w:val="fr-FR"/>
        </w:rPr>
        <w:t>. Q</w:t>
      </w:r>
      <w:r>
        <w:rPr>
          <w:rFonts w:ascii="Telenet Albra Sans" w:hAnsi="Telenet Albra Sans"/>
          <w:lang w:val="fr-FR"/>
        </w:rPr>
        <w:t>ui ne sont pas encore unlimited.</w:t>
      </w:r>
    </w:p>
    <w:p w14:paraId="0FDCCCB5" w14:textId="77777777" w:rsidR="00B32EE6" w:rsidRPr="009F5F49" w:rsidRDefault="00B32EE6">
      <w:pPr>
        <w:rPr>
          <w:rFonts w:ascii="Telenet Albra Sans" w:hAnsi="Telenet Albra Sans"/>
          <w:lang w:val="fr-FR"/>
        </w:rPr>
      </w:pPr>
    </w:p>
    <w:p w14:paraId="59DC4C99" w14:textId="4491D071" w:rsidR="000201A1" w:rsidRPr="009F5F49" w:rsidRDefault="002401C4">
      <w:pPr>
        <w:rPr>
          <w:rFonts w:ascii="Telenet Albra Sans" w:hAnsi="Telenet Albra Sans"/>
          <w:lang w:val="fr-FR"/>
        </w:rPr>
      </w:pPr>
      <w:r w:rsidRPr="1EB2573C">
        <w:rPr>
          <w:rFonts w:ascii="Telenet Albra Sans" w:hAnsi="Telenet Albra Sans"/>
          <w:lang w:val="fr-FR"/>
        </w:rPr>
        <w:t xml:space="preserve">Et c'est précisément ces personnes-là que Telenet veut convaincre avec </w:t>
      </w:r>
      <w:r w:rsidR="007F1559" w:rsidRPr="1EB2573C">
        <w:rPr>
          <w:rFonts w:ascii="Telenet Albra Sans" w:hAnsi="Telenet Albra Sans"/>
          <w:lang w:val="fr-FR"/>
        </w:rPr>
        <w:t>sa nouvelle campagne pour O</w:t>
      </w:r>
      <w:r w:rsidR="218D07A2" w:rsidRPr="1EB2573C">
        <w:rPr>
          <w:rFonts w:ascii="Telenet Albra Sans" w:hAnsi="Telenet Albra Sans"/>
          <w:lang w:val="fr-FR"/>
        </w:rPr>
        <w:t>NE</w:t>
      </w:r>
      <w:r w:rsidR="007F1559" w:rsidRPr="1EB2573C">
        <w:rPr>
          <w:rFonts w:ascii="Telenet Albra Sans" w:hAnsi="Telenet Albra Sans"/>
          <w:lang w:val="fr-FR"/>
        </w:rPr>
        <w:t>, le pack tout illimité : données, appels, SMS et internet. Avec une jolie promo à la clé, bien sûr : 15 € de réduction par mois, pendant un an.</w:t>
      </w:r>
    </w:p>
    <w:p w14:paraId="3ED70AF9" w14:textId="77777777" w:rsidR="00751BF5" w:rsidRPr="009F5F49" w:rsidRDefault="00751BF5">
      <w:pPr>
        <w:rPr>
          <w:rFonts w:ascii="Telenet Albra Sans" w:hAnsi="Telenet Albra Sans"/>
          <w:lang w:val="fr-FR"/>
        </w:rPr>
      </w:pPr>
    </w:p>
    <w:p w14:paraId="7F44A014" w14:textId="081F3AEE" w:rsidR="00751BF5" w:rsidRPr="009F5F49" w:rsidRDefault="00497BA7">
      <w:pPr>
        <w:rPr>
          <w:rFonts w:ascii="Telenet Albra Sans" w:hAnsi="Telenet Albra Sans"/>
          <w:lang w:val="fr-FR"/>
        </w:rPr>
      </w:pPr>
      <w:r>
        <w:rPr>
          <w:rFonts w:ascii="Telenet Albra Sans" w:hAnsi="Telenet Albra Sans"/>
          <w:lang w:val="fr-FR"/>
        </w:rPr>
        <w:t>Les</w:t>
      </w:r>
      <w:r w:rsidR="007F1559">
        <w:rPr>
          <w:rFonts w:ascii="Telenet Albra Sans" w:hAnsi="Telenet Albra Sans"/>
          <w:lang w:val="fr-FR"/>
        </w:rPr>
        <w:t xml:space="preserve"> Last Ones</w:t>
      </w:r>
      <w:r w:rsidR="00C921E5">
        <w:rPr>
          <w:rFonts w:ascii="Telenet Albra Sans" w:hAnsi="Telenet Albra Sans"/>
          <w:lang w:val="fr-FR"/>
        </w:rPr>
        <w:t xml:space="preserve"> </w:t>
      </w:r>
      <w:r>
        <w:rPr>
          <w:rFonts w:ascii="Telenet Albra Sans" w:hAnsi="Telenet Albra Sans"/>
          <w:lang w:val="fr-FR"/>
        </w:rPr>
        <w:t xml:space="preserve">sont pris sur le fait </w:t>
      </w:r>
      <w:r w:rsidR="00C921E5">
        <w:rPr>
          <w:rFonts w:ascii="Telenet Albra Sans" w:hAnsi="Telenet Albra Sans"/>
          <w:lang w:val="fr-FR"/>
        </w:rPr>
        <w:t>v</w:t>
      </w:r>
      <w:r w:rsidR="00A850F5">
        <w:rPr>
          <w:rFonts w:ascii="Telenet Albra Sans" w:hAnsi="Telenet Albra Sans"/>
          <w:lang w:val="fr-FR"/>
        </w:rPr>
        <w:t>ia Facebook, Instagram, YouTube et plein d'autr</w:t>
      </w:r>
      <w:r w:rsidR="00C921E5">
        <w:rPr>
          <w:rFonts w:ascii="Telenet Albra Sans" w:hAnsi="Telenet Albra Sans"/>
          <w:lang w:val="fr-FR"/>
        </w:rPr>
        <w:t>e</w:t>
      </w:r>
      <w:r w:rsidR="00A850F5">
        <w:rPr>
          <w:rFonts w:ascii="Telenet Albra Sans" w:hAnsi="Telenet Albra Sans"/>
          <w:lang w:val="fr-FR"/>
        </w:rPr>
        <w:t>s canaux numériques. En radio,</w:t>
      </w:r>
      <w:r w:rsidR="00047468">
        <w:rPr>
          <w:rFonts w:ascii="Telenet Albra Sans" w:hAnsi="Telenet Albra Sans"/>
          <w:lang w:val="fr-FR"/>
        </w:rPr>
        <w:t xml:space="preserve"> </w:t>
      </w:r>
      <w:r w:rsidR="00A850F5">
        <w:rPr>
          <w:rFonts w:ascii="Telenet Albra Sans" w:hAnsi="Telenet Albra Sans"/>
          <w:lang w:val="fr-FR"/>
        </w:rPr>
        <w:t>quelques Last Ones</w:t>
      </w:r>
      <w:r w:rsidR="00047468">
        <w:rPr>
          <w:rFonts w:ascii="Telenet Albra Sans" w:hAnsi="Telenet Albra Sans"/>
          <w:lang w:val="fr-FR"/>
        </w:rPr>
        <w:t xml:space="preserve"> irréductibles prennent la parole, et dans le spot TV, on suit Lorenzo, un Last One qui a un job de vacances très spécial.</w:t>
      </w:r>
    </w:p>
    <w:p w14:paraId="7DB9DA93" w14:textId="77777777" w:rsidR="008D2C38" w:rsidRPr="009F5F49" w:rsidRDefault="008D2C38">
      <w:pPr>
        <w:rPr>
          <w:rFonts w:ascii="Telenet Albra Sans" w:hAnsi="Telenet Albra Sans"/>
          <w:lang w:val="fr-FR"/>
        </w:rPr>
      </w:pPr>
    </w:p>
    <w:p w14:paraId="724F4BD5" w14:textId="7F9F6D0A" w:rsidR="00284027" w:rsidRPr="009F5F49" w:rsidRDefault="00047468">
      <w:pPr>
        <w:rPr>
          <w:rFonts w:ascii="Telenet Albra Sans" w:hAnsi="Telenet Albra Sans"/>
          <w:lang w:val="fr-FR"/>
        </w:rPr>
      </w:pPr>
      <w:r w:rsidRPr="1EB2573C">
        <w:rPr>
          <w:rFonts w:ascii="Telenet Albra Sans" w:hAnsi="Telenet Albra Sans"/>
          <w:lang w:val="fr-FR"/>
        </w:rPr>
        <w:t xml:space="preserve">La promo </w:t>
      </w:r>
      <w:r w:rsidR="00BA4E57">
        <w:rPr>
          <w:rFonts w:ascii="Telenet Albra Sans" w:hAnsi="Telenet Albra Sans"/>
          <w:lang w:val="fr-FR"/>
        </w:rPr>
        <w:t xml:space="preserve">Telenet </w:t>
      </w:r>
      <w:r w:rsidRPr="1EB2573C">
        <w:rPr>
          <w:rFonts w:ascii="Telenet Albra Sans" w:hAnsi="Telenet Albra Sans"/>
          <w:lang w:val="fr-FR"/>
        </w:rPr>
        <w:t xml:space="preserve">est valable jusque fin octobre, et s'applique aux </w:t>
      </w:r>
      <w:r w:rsidR="00FD5E66" w:rsidRPr="1EB2573C">
        <w:rPr>
          <w:rFonts w:ascii="Telenet Albra Sans" w:hAnsi="Telenet Albra Sans"/>
          <w:lang w:val="fr-FR"/>
        </w:rPr>
        <w:t>nouveaux</w:t>
      </w:r>
      <w:r w:rsidRPr="1EB2573C">
        <w:rPr>
          <w:rFonts w:ascii="Telenet Albra Sans" w:hAnsi="Telenet Albra Sans"/>
          <w:lang w:val="fr-FR"/>
        </w:rPr>
        <w:t xml:space="preserve"> comme au</w:t>
      </w:r>
      <w:r w:rsidR="00FD5E66" w:rsidRPr="1EB2573C">
        <w:rPr>
          <w:rFonts w:ascii="Telenet Albra Sans" w:hAnsi="Telenet Albra Sans"/>
          <w:lang w:val="fr-FR"/>
        </w:rPr>
        <w:t>x</w:t>
      </w:r>
      <w:r w:rsidRPr="1EB2573C">
        <w:rPr>
          <w:rFonts w:ascii="Telenet Albra Sans" w:hAnsi="Telenet Albra Sans"/>
          <w:lang w:val="fr-FR"/>
        </w:rPr>
        <w:t xml:space="preserve"> </w:t>
      </w:r>
      <w:r w:rsidR="00FD5E66" w:rsidRPr="1EB2573C">
        <w:rPr>
          <w:rFonts w:ascii="Telenet Albra Sans" w:hAnsi="Telenet Albra Sans"/>
          <w:lang w:val="fr-FR"/>
        </w:rPr>
        <w:t>anciens</w:t>
      </w:r>
      <w:r w:rsidRPr="1EB2573C">
        <w:rPr>
          <w:rFonts w:ascii="Telenet Albra Sans" w:hAnsi="Telenet Albra Sans"/>
          <w:lang w:val="fr-FR"/>
        </w:rPr>
        <w:t xml:space="preserve"> clients</w:t>
      </w:r>
      <w:r w:rsidR="00FD5E66" w:rsidRPr="1EB2573C">
        <w:rPr>
          <w:rFonts w:ascii="Telenet Albra Sans" w:hAnsi="Telenet Albra Sans"/>
          <w:lang w:val="fr-FR"/>
        </w:rPr>
        <w:t xml:space="preserve"> qui ajoutent une carte SIM à leur abonnement O</w:t>
      </w:r>
      <w:r w:rsidR="72B5EAB7" w:rsidRPr="1EB2573C">
        <w:rPr>
          <w:rFonts w:ascii="Telenet Albra Sans" w:hAnsi="Telenet Albra Sans"/>
          <w:lang w:val="fr-FR"/>
        </w:rPr>
        <w:t>NE</w:t>
      </w:r>
      <w:r w:rsidR="00FD5E66" w:rsidRPr="1EB2573C">
        <w:rPr>
          <w:rFonts w:ascii="Telenet Albra Sans" w:hAnsi="Telenet Albra Sans"/>
          <w:lang w:val="fr-FR"/>
        </w:rPr>
        <w:t>.</w:t>
      </w:r>
    </w:p>
    <w:p w14:paraId="3D12137D" w14:textId="153F31A9" w:rsidR="004B3BA8" w:rsidRDefault="004B3BA8">
      <w:pPr>
        <w:rPr>
          <w:rFonts w:ascii="Telenet Albra Sans" w:hAnsi="Telenet Albra Sans"/>
          <w:lang w:val="fr-FR"/>
        </w:rPr>
      </w:pPr>
    </w:p>
    <w:p w14:paraId="209F3CE8" w14:textId="77777777" w:rsidR="004876E1" w:rsidRPr="009F5F49" w:rsidRDefault="004876E1">
      <w:pPr>
        <w:rPr>
          <w:rFonts w:ascii="Telenet Albra Sans" w:hAnsi="Telenet Albra Sans"/>
          <w:lang w:val="fr-FR"/>
        </w:rPr>
      </w:pPr>
    </w:p>
    <w:sectPr w:rsidR="004876E1" w:rsidRPr="009F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lenet Albra Sans">
    <w:altName w:val="Calibri"/>
    <w:charset w:val="00"/>
    <w:family w:val="auto"/>
    <w:notTrueType/>
    <w:pitch w:val="variable"/>
    <w:sig w:usb0="0000000B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2F"/>
    <w:rsid w:val="000201A1"/>
    <w:rsid w:val="00047468"/>
    <w:rsid w:val="00086133"/>
    <w:rsid w:val="001016A6"/>
    <w:rsid w:val="0010316D"/>
    <w:rsid w:val="0012330E"/>
    <w:rsid w:val="00185104"/>
    <w:rsid w:val="001C3348"/>
    <w:rsid w:val="002401C4"/>
    <w:rsid w:val="00247EEB"/>
    <w:rsid w:val="00253247"/>
    <w:rsid w:val="00274BE3"/>
    <w:rsid w:val="00284027"/>
    <w:rsid w:val="0037732C"/>
    <w:rsid w:val="004435C8"/>
    <w:rsid w:val="00447843"/>
    <w:rsid w:val="004876E1"/>
    <w:rsid w:val="00497BA7"/>
    <w:rsid w:val="004B3BA8"/>
    <w:rsid w:val="00597B3D"/>
    <w:rsid w:val="006B4494"/>
    <w:rsid w:val="006E74C3"/>
    <w:rsid w:val="00737B07"/>
    <w:rsid w:val="00751BF5"/>
    <w:rsid w:val="00773914"/>
    <w:rsid w:val="007B0614"/>
    <w:rsid w:val="007F1559"/>
    <w:rsid w:val="00804A5B"/>
    <w:rsid w:val="00841F45"/>
    <w:rsid w:val="00844B5D"/>
    <w:rsid w:val="008D2C38"/>
    <w:rsid w:val="00915981"/>
    <w:rsid w:val="009354EE"/>
    <w:rsid w:val="009F5F49"/>
    <w:rsid w:val="00A43220"/>
    <w:rsid w:val="00A55A50"/>
    <w:rsid w:val="00A850F5"/>
    <w:rsid w:val="00AB41F6"/>
    <w:rsid w:val="00AE4C5B"/>
    <w:rsid w:val="00B17943"/>
    <w:rsid w:val="00B32EE6"/>
    <w:rsid w:val="00B51D5B"/>
    <w:rsid w:val="00B97A5D"/>
    <w:rsid w:val="00BA4E57"/>
    <w:rsid w:val="00BF4E44"/>
    <w:rsid w:val="00C22455"/>
    <w:rsid w:val="00C50EEE"/>
    <w:rsid w:val="00C921E5"/>
    <w:rsid w:val="00E13AE6"/>
    <w:rsid w:val="00ED7FF7"/>
    <w:rsid w:val="00EE147B"/>
    <w:rsid w:val="00F55C2F"/>
    <w:rsid w:val="00F94659"/>
    <w:rsid w:val="00FA38A5"/>
    <w:rsid w:val="00FD5E66"/>
    <w:rsid w:val="0D124B33"/>
    <w:rsid w:val="1EB2573C"/>
    <w:rsid w:val="218D07A2"/>
    <w:rsid w:val="72B5E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E2A67"/>
  <w15:chartTrackingRefBased/>
  <w15:docId w15:val="{C09BB15F-C178-4D25-A513-5045A7DC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4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Gilliams</dc:creator>
  <cp:keywords/>
  <dc:description/>
  <cp:lastModifiedBy>Jan Veulemans</cp:lastModifiedBy>
  <cp:revision>20</cp:revision>
  <dcterms:created xsi:type="dcterms:W3CDTF">2023-09-11T22:42:00Z</dcterms:created>
  <dcterms:modified xsi:type="dcterms:W3CDTF">2023-09-12T21:44:00Z</dcterms:modified>
</cp:coreProperties>
</file>